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83A2B" w:rsidRDefault="00183A2B" w:rsidP="00183A2B">
      <w:pPr>
        <w:spacing w:line="480" w:lineRule="auto"/>
      </w:pPr>
      <w:r>
        <w:t>My name is Slade Reisner, and I am running for the position of Student Class President of the sophomore grade.  I am a part of the swim team here, and a prospective biology major at Dickinson, and I currently live in Drayer Hall.  I would like to be your class president, as I want to be the voice of our grade and help in planning of events for our grade more often.  I believe that I am qualified for this position as I am very organized and am open to other students’ ideas for planning events beyond the scope of just another chipotle event.  I also know how much work goes into planning an event and promise to plan multiple events during the course of the year if elected.</w:t>
      </w:r>
    </w:p>
    <w:p w:rsidR="00183A2B" w:rsidRDefault="00183A2B" w:rsidP="00183A2B">
      <w:r>
        <w:t>Thank you,</w:t>
      </w:r>
    </w:p>
    <w:p w:rsidR="00653B1D" w:rsidRDefault="00183A2B" w:rsidP="00183A2B">
      <w:r>
        <w:t xml:space="preserve">Slade Reisner </w:t>
      </w:r>
    </w:p>
    <w:sectPr w:rsidR="00653B1D" w:rsidSect="00653B1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83A2B"/>
    <w:rsid w:val="00183A2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6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 REISNER</dc:creator>
  <cp:keywords/>
  <cp:lastModifiedBy>SLADE REISNER</cp:lastModifiedBy>
  <cp:revision>2</cp:revision>
  <dcterms:created xsi:type="dcterms:W3CDTF">2014-04-16T19:01:00Z</dcterms:created>
  <dcterms:modified xsi:type="dcterms:W3CDTF">2014-04-16T19:01:00Z</dcterms:modified>
</cp:coreProperties>
</file>